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3E7E" w14:textId="77777777" w:rsidR="006B3226" w:rsidRDefault="007D09DB">
      <w:pPr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ANEXO 3: RESUMEN DEL PROYECTO</w:t>
      </w:r>
    </w:p>
    <w:p w14:paraId="2CF92045" w14:textId="77777777" w:rsidR="006B3226" w:rsidRDefault="007D09DB">
      <w:pPr>
        <w:tabs>
          <w:tab w:val="left" w:pos="709"/>
        </w:tabs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RESUMEN: </w:t>
      </w:r>
    </w:p>
    <w:tbl>
      <w:tblPr>
        <w:tblStyle w:val="a"/>
        <w:tblW w:w="8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6"/>
        <w:gridCol w:w="5944"/>
      </w:tblGrid>
      <w:tr w:rsidR="006B3226" w14:paraId="270DC170" w14:textId="77777777">
        <w:trPr>
          <w:trHeight w:val="567"/>
        </w:trPr>
        <w:tc>
          <w:tcPr>
            <w:tcW w:w="2776" w:type="dxa"/>
            <w:shd w:val="clear" w:color="auto" w:fill="D9D9D9"/>
            <w:vAlign w:val="center"/>
          </w:tcPr>
          <w:p w14:paraId="6C57CF41" w14:textId="77777777" w:rsidR="006B3226" w:rsidRDefault="007D09DB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Nombre Inv. Responsable:</w:t>
            </w:r>
          </w:p>
        </w:tc>
        <w:tc>
          <w:tcPr>
            <w:tcW w:w="5944" w:type="dxa"/>
            <w:vAlign w:val="center"/>
          </w:tcPr>
          <w:p w14:paraId="7FB6E8CB" w14:textId="77777777" w:rsidR="006B3226" w:rsidRDefault="006B3226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6B3226" w14:paraId="433F65BC" w14:textId="77777777">
        <w:trPr>
          <w:trHeight w:val="567"/>
        </w:trPr>
        <w:tc>
          <w:tcPr>
            <w:tcW w:w="2776" w:type="dxa"/>
            <w:shd w:val="clear" w:color="auto" w:fill="D9D9D9"/>
            <w:vAlign w:val="center"/>
          </w:tcPr>
          <w:p w14:paraId="55C2ABBF" w14:textId="77777777" w:rsidR="006B3226" w:rsidRDefault="007D09DB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Título Proyecto:</w:t>
            </w:r>
          </w:p>
        </w:tc>
        <w:tc>
          <w:tcPr>
            <w:tcW w:w="5944" w:type="dxa"/>
            <w:vAlign w:val="center"/>
          </w:tcPr>
          <w:p w14:paraId="284391DC" w14:textId="77777777" w:rsidR="006B3226" w:rsidRDefault="006B3226">
            <w:pPr>
              <w:jc w:val="both"/>
              <w:rPr>
                <w:rFonts w:ascii="Verdana" w:eastAsia="Verdana" w:hAnsi="Verdana" w:cs="Verdana"/>
                <w:b/>
              </w:rPr>
            </w:pPr>
          </w:p>
        </w:tc>
      </w:tr>
    </w:tbl>
    <w:p w14:paraId="722EBBB4" w14:textId="77777777" w:rsidR="006B3226" w:rsidRDefault="007D09DB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Describa los principales puntos que se abordarán: objetivos, metodología y resultados esperados.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eastAsia="Verdana" w:hAnsi="Verdana" w:cs="Verdana"/>
          <w:b/>
        </w:rPr>
        <w:t xml:space="preserve">La extensión máxima de esta sección es de 1 página (utilizar formato tamaño carta, fuente </w:t>
      </w:r>
      <w:proofErr w:type="spellStart"/>
      <w:r>
        <w:rPr>
          <w:rFonts w:ascii="Verdana" w:eastAsia="Verdana" w:hAnsi="Verdana" w:cs="Verdana"/>
          <w:b/>
        </w:rPr>
        <w:t>Verdana</w:t>
      </w:r>
      <w:proofErr w:type="spellEnd"/>
      <w:r>
        <w:rPr>
          <w:rFonts w:ascii="Verdana" w:eastAsia="Verdana" w:hAnsi="Verdana" w:cs="Verdana"/>
          <w:b/>
        </w:rPr>
        <w:t xml:space="preserve"> tamaño 10 o similar).</w:t>
      </w:r>
    </w:p>
    <w:p w14:paraId="05E3E380" w14:textId="77777777" w:rsidR="006B3226" w:rsidRDefault="006B3226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129B69C3" w14:textId="77777777" w:rsidR="006B3226" w:rsidRDefault="006B3226">
      <w:pPr>
        <w:spacing w:after="0" w:line="240" w:lineRule="auto"/>
        <w:jc w:val="both"/>
        <w:rPr>
          <w:rFonts w:ascii="Verdana" w:eastAsia="Verdana" w:hAnsi="Verdana" w:cs="Verdana"/>
        </w:rPr>
      </w:pPr>
    </w:p>
    <w:sectPr w:rsidR="006B3226">
      <w:headerReference w:type="default" r:id="rId7"/>
      <w:pgSz w:w="12240" w:h="15840"/>
      <w:pgMar w:top="1417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90D6" w14:textId="77777777" w:rsidR="00527B4D" w:rsidRDefault="00527B4D">
      <w:pPr>
        <w:spacing w:after="0" w:line="240" w:lineRule="auto"/>
      </w:pPr>
      <w:r>
        <w:separator/>
      </w:r>
    </w:p>
  </w:endnote>
  <w:endnote w:type="continuationSeparator" w:id="0">
    <w:p w14:paraId="3891C14A" w14:textId="77777777" w:rsidR="00527B4D" w:rsidRDefault="005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33FD" w14:textId="77777777" w:rsidR="00527B4D" w:rsidRDefault="00527B4D">
      <w:pPr>
        <w:spacing w:after="0" w:line="240" w:lineRule="auto"/>
      </w:pPr>
      <w:r>
        <w:separator/>
      </w:r>
    </w:p>
  </w:footnote>
  <w:footnote w:type="continuationSeparator" w:id="0">
    <w:p w14:paraId="359836FB" w14:textId="77777777" w:rsidR="00527B4D" w:rsidRDefault="005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C393" w14:textId="77777777" w:rsidR="006B3226" w:rsidRDefault="007D09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hidden="0" allowOverlap="1" wp14:anchorId="749719E2" wp14:editId="63C8E524">
          <wp:simplePos x="0" y="0"/>
          <wp:positionH relativeFrom="column">
            <wp:posOffset>-527049</wp:posOffset>
          </wp:positionH>
          <wp:positionV relativeFrom="paragraph">
            <wp:posOffset>-426084</wp:posOffset>
          </wp:positionV>
          <wp:extent cx="3472910" cy="10096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291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26"/>
    <w:rsid w:val="00275B81"/>
    <w:rsid w:val="00527B4D"/>
    <w:rsid w:val="006B3226"/>
    <w:rsid w:val="007D09DB"/>
    <w:rsid w:val="009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BD86"/>
  <w15:docId w15:val="{B8A5D6BE-282A-4AF6-8F92-E9AF41C3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tulo2"/>
    <w:qFormat/>
    <w:rsid w:val="004436C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3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436C0"/>
  </w:style>
  <w:style w:type="paragraph" w:styleId="Piedepgina">
    <w:name w:val="footer"/>
    <w:basedOn w:val="Normal"/>
    <w:link w:val="PiedepginaCar"/>
    <w:uiPriority w:val="99"/>
    <w:unhideWhenUsed/>
    <w:rsid w:val="004436C0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6C0"/>
  </w:style>
  <w:style w:type="table" w:styleId="Tablaconcuadrcula">
    <w:name w:val="Table Grid"/>
    <w:basedOn w:val="Tablanormal"/>
    <w:uiPriority w:val="59"/>
    <w:rsid w:val="00443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s">
    <w:name w:val="Títulos"/>
    <w:basedOn w:val="Ttulo2"/>
    <w:link w:val="TtulosCar"/>
    <w:qFormat/>
    <w:rsid w:val="004436C0"/>
    <w:pPr>
      <w:spacing w:line="480" w:lineRule="auto"/>
    </w:pPr>
    <w:rPr>
      <w:rFonts w:ascii="Arial" w:hAnsi="Arial"/>
      <w:b/>
      <w:color w:val="auto"/>
      <w:sz w:val="24"/>
    </w:rPr>
  </w:style>
  <w:style w:type="character" w:customStyle="1" w:styleId="TtulosCar">
    <w:name w:val="Títulos Car"/>
    <w:basedOn w:val="Fuentedeprrafopredeter"/>
    <w:link w:val="Ttulos"/>
    <w:rsid w:val="004436C0"/>
    <w:rPr>
      <w:rFonts w:ascii="Arial" w:eastAsiaTheme="majorEastAsia" w:hAnsi="Arial" w:cstheme="majorBidi"/>
      <w:b/>
      <w:sz w:val="24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36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bXztSnXXNdZlIa8YreD+wX0O6w==">AMUW2mXr1YO4muwuaQBxegNbVsa0HBu0aeRrYeA5QS3KLtfVLrZGgBoZ+shhUxyUYMqjKZVEaC//G/+cZ5SpCPAdZvW64J5I6fsuVPVN2aIQtfx0ntwwHBU=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Riquelme</dc:creator>
  <cp:lastModifiedBy>Maria Jose Sanhueza Pervan</cp:lastModifiedBy>
  <cp:revision>2</cp:revision>
  <dcterms:created xsi:type="dcterms:W3CDTF">2026-05-07T16:43:00Z</dcterms:created>
  <dcterms:modified xsi:type="dcterms:W3CDTF">2026-05-07T16:43:00Z</dcterms:modified>
</cp:coreProperties>
</file>